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84A3" w14:textId="77777777" w:rsidR="00552F17" w:rsidRPr="006F7872" w:rsidRDefault="00552F17" w:rsidP="00552F17">
      <w:pPr>
        <w:pStyle w:val="Title"/>
        <w:ind w:left="6480"/>
        <w:rPr>
          <w:rFonts w:ascii="Times New Roman" w:hAnsi="Times New Roman" w:cs="Times New Roman"/>
        </w:rPr>
      </w:pPr>
      <w:r w:rsidRPr="006F7872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9202704" wp14:editId="2185A69D">
            <wp:simplePos x="0" y="0"/>
            <wp:positionH relativeFrom="column">
              <wp:posOffset>5488305</wp:posOffset>
            </wp:positionH>
            <wp:positionV relativeFrom="paragraph">
              <wp:posOffset>-170815</wp:posOffset>
            </wp:positionV>
            <wp:extent cx="678815" cy="657860"/>
            <wp:effectExtent l="0" t="0" r="0" b="0"/>
            <wp:wrapNone/>
            <wp:docPr id="2" name="Picture 2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t="19246" r="7686" b="2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433DC" w14:textId="77777777" w:rsidR="00552F17" w:rsidRPr="006F7872" w:rsidRDefault="00552F17" w:rsidP="00552F17">
      <w:pPr>
        <w:jc w:val="center"/>
        <w:rPr>
          <w:rFonts w:ascii="Comic Sans MS" w:hAnsi="Comic Sans MS"/>
        </w:rPr>
      </w:pPr>
      <w:r w:rsidRPr="006F7872">
        <w:rPr>
          <w:rFonts w:ascii="Comic Sans MS" w:hAnsi="Comic Sans MS"/>
        </w:rPr>
        <w:t xml:space="preserve">Curriculum Overview </w:t>
      </w:r>
    </w:p>
    <w:p w14:paraId="2656662D" w14:textId="4303061B" w:rsidR="00552F17" w:rsidRDefault="00DA536F" w:rsidP="00552F17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Term 2</w:t>
      </w:r>
      <w:r w:rsidR="00552F17">
        <w:rPr>
          <w:rFonts w:ascii="Comic Sans MS" w:hAnsi="Comic Sans MS"/>
        </w:rPr>
        <w:t xml:space="preserve"> – 202</w:t>
      </w:r>
      <w:r w:rsidR="00B256F7">
        <w:rPr>
          <w:rFonts w:ascii="Comic Sans MS" w:hAnsi="Comic Sans MS"/>
        </w:rPr>
        <w:t>4</w:t>
      </w:r>
      <w:r w:rsidR="00C86653">
        <w:rPr>
          <w:rFonts w:ascii="Comic Sans MS" w:hAnsi="Comic Sans MS"/>
        </w:rPr>
        <w:t>/2025</w:t>
      </w:r>
    </w:p>
    <w:p w14:paraId="5B9A8B5C" w14:textId="77777777" w:rsidR="00552F17" w:rsidRPr="006F7872" w:rsidRDefault="00552F17" w:rsidP="00552F17">
      <w:pPr>
        <w:jc w:val="center"/>
        <w:rPr>
          <w:rFonts w:ascii="Comic Sans MS" w:hAnsi="Comic Sans MS"/>
        </w:rPr>
      </w:pPr>
      <w:r w:rsidRPr="006F7872">
        <w:rPr>
          <w:rFonts w:ascii="Comic Sans MS" w:hAnsi="Comic Sans MS"/>
        </w:rPr>
        <w:t>Year</w:t>
      </w:r>
      <w:r>
        <w:rPr>
          <w:rFonts w:ascii="Comic Sans MS" w:hAnsi="Comic Sans MS"/>
        </w:rPr>
        <w:t xml:space="preserve"> 1 </w:t>
      </w:r>
      <w:r w:rsidRPr="006F7872">
        <w:rPr>
          <w:rFonts w:ascii="Comic Sans MS" w:hAnsi="Comic Sans MS"/>
        </w:rPr>
        <w:t xml:space="preserve">  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25"/>
        <w:gridCol w:w="5314"/>
      </w:tblGrid>
      <w:tr w:rsidR="00552F17" w:rsidRPr="006F7872" w14:paraId="5BEBE310" w14:textId="77777777" w:rsidTr="00447CAD">
        <w:trPr>
          <w:trHeight w:val="2671"/>
          <w:jc w:val="center"/>
        </w:trPr>
        <w:tc>
          <w:tcPr>
            <w:tcW w:w="5461" w:type="dxa"/>
            <w:gridSpan w:val="2"/>
            <w:shd w:val="clear" w:color="auto" w:fill="auto"/>
          </w:tcPr>
          <w:p w14:paraId="52E13F68" w14:textId="77777777" w:rsidR="00552F17" w:rsidRPr="006F7872" w:rsidRDefault="00552F17" w:rsidP="00447CAD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English</w:t>
            </w:r>
          </w:p>
          <w:p w14:paraId="264A63B5" w14:textId="0391EC3F" w:rsidR="00552F17" w:rsidRPr="00552F17" w:rsidRDefault="00552F17" w:rsidP="00552F17">
            <w:pPr>
              <w:ind w:left="360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</w:rPr>
              <w:t xml:space="preserve">Phonics Teaching – </w:t>
            </w:r>
            <w:r>
              <w:rPr>
                <w:rFonts w:ascii="Comic Sans MS" w:hAnsi="Comic Sans MS"/>
              </w:rPr>
              <w:t xml:space="preserve">Twinkl Level 5 </w:t>
            </w:r>
          </w:p>
          <w:p w14:paraId="0EDFD1F3" w14:textId="77777777" w:rsidR="00552F17" w:rsidRPr="00552F17" w:rsidRDefault="00552F17" w:rsidP="00552F17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Learning new level 5 sounds, these will also link to their weekly spellings which they should apply in their writing. </w:t>
            </w:r>
          </w:p>
          <w:p w14:paraId="3B861DC9" w14:textId="77777777" w:rsidR="00552F17" w:rsidRDefault="00552F17" w:rsidP="00447CAD">
            <w:pPr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</w:t>
            </w:r>
          </w:p>
          <w:p w14:paraId="23317EF0" w14:textId="1FFFC2BF" w:rsidR="00552F17" w:rsidRPr="00552F17" w:rsidRDefault="00F02288" w:rsidP="00552F17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sz w:val="20"/>
              </w:rPr>
              <w:t xml:space="preserve">‘The Lighthouse Keepers Lunch’ by </w:t>
            </w:r>
            <w:r w:rsidR="006071D2">
              <w:rPr>
                <w:rFonts w:ascii="Comic Sans MS" w:hAnsi="Comic Sans MS"/>
                <w:sz w:val="20"/>
              </w:rPr>
              <w:t>Ron</w:t>
            </w:r>
            <w:r w:rsidR="009B7587">
              <w:rPr>
                <w:rFonts w:ascii="Comic Sans MS" w:hAnsi="Comic Sans MS"/>
                <w:sz w:val="20"/>
              </w:rPr>
              <w:t xml:space="preserve">da and David Armitage. </w:t>
            </w:r>
          </w:p>
          <w:p w14:paraId="3CDF8BA3" w14:textId="77777777" w:rsidR="00552F17" w:rsidRDefault="00552F17" w:rsidP="00552F17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</w:rPr>
            </w:pPr>
            <w:r w:rsidRPr="00552F17">
              <w:rPr>
                <w:rFonts w:ascii="Comic Sans MS" w:hAnsi="Comic Sans MS"/>
                <w:sz w:val="20"/>
              </w:rPr>
              <w:t>Comprehension skills – mak</w:t>
            </w:r>
            <w:r>
              <w:rPr>
                <w:rFonts w:ascii="Comic Sans MS" w:hAnsi="Comic Sans MS"/>
                <w:sz w:val="20"/>
              </w:rPr>
              <w:t xml:space="preserve">ing predictions, inference and </w:t>
            </w:r>
            <w:r w:rsidRPr="00552F17">
              <w:rPr>
                <w:rFonts w:ascii="Comic Sans MS" w:hAnsi="Comic Sans MS"/>
                <w:sz w:val="20"/>
              </w:rPr>
              <w:t>finding evidence in the text.</w:t>
            </w:r>
          </w:p>
          <w:p w14:paraId="66FCCCDF" w14:textId="77777777" w:rsidR="00552F17" w:rsidRDefault="00552F17" w:rsidP="00552F17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Comparing the text to personal experiences.</w:t>
            </w:r>
          </w:p>
          <w:p w14:paraId="0B4C6CFE" w14:textId="77777777" w:rsidR="00552F17" w:rsidRPr="00552F17" w:rsidRDefault="00552F17" w:rsidP="00552F17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Firework poems.  </w:t>
            </w:r>
          </w:p>
          <w:p w14:paraId="0DFE07EB" w14:textId="77777777" w:rsidR="00552F17" w:rsidRDefault="00552F17" w:rsidP="00447CAD">
            <w:pPr>
              <w:ind w:left="360"/>
              <w:rPr>
                <w:rFonts w:ascii="Comic Sans MS" w:hAnsi="Comic Sans MS"/>
              </w:rPr>
            </w:pPr>
            <w:r w:rsidRPr="00D622FA">
              <w:rPr>
                <w:rFonts w:ascii="Comic Sans MS" w:hAnsi="Comic Sans MS"/>
              </w:rPr>
              <w:t>Writing</w:t>
            </w:r>
          </w:p>
          <w:p w14:paraId="65828C53" w14:textId="5FDC9883" w:rsidR="00552F17" w:rsidRPr="00552F17" w:rsidRDefault="00925393" w:rsidP="00552F17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Character descriptions </w:t>
            </w:r>
          </w:p>
          <w:p w14:paraId="5C4E30B4" w14:textId="17AFA6FF" w:rsidR="00552F17" w:rsidRPr="00552F17" w:rsidRDefault="00925393" w:rsidP="00552F17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Diary entry </w:t>
            </w:r>
          </w:p>
          <w:p w14:paraId="3EAF6074" w14:textId="1C9C256B" w:rsidR="00552F17" w:rsidRPr="00925393" w:rsidRDefault="00925393" w:rsidP="00552F17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0"/>
                <w:szCs w:val="20"/>
              </w:rPr>
            </w:pPr>
            <w:r w:rsidRPr="00925393">
              <w:rPr>
                <w:rFonts w:ascii="Comic Sans MS" w:hAnsi="Comic Sans MS"/>
                <w:sz w:val="20"/>
                <w:szCs w:val="20"/>
              </w:rPr>
              <w:t xml:space="preserve">Food menu </w:t>
            </w:r>
          </w:p>
          <w:p w14:paraId="69140DAB" w14:textId="77777777" w:rsidR="00552F17" w:rsidRPr="00552F17" w:rsidRDefault="00552F17" w:rsidP="00552F17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 xml:space="preserve">Poetry </w:t>
            </w:r>
          </w:p>
          <w:p w14:paraId="415D368F" w14:textId="77777777" w:rsidR="00552F17" w:rsidRDefault="00552F17" w:rsidP="00447CAD">
            <w:pPr>
              <w:ind w:left="360"/>
              <w:rPr>
                <w:rFonts w:ascii="Comic Sans MS" w:hAnsi="Comic Sans MS"/>
              </w:rPr>
            </w:pPr>
            <w:r w:rsidRPr="00D622FA">
              <w:rPr>
                <w:rFonts w:ascii="Comic Sans MS" w:hAnsi="Comic Sans MS"/>
              </w:rPr>
              <w:t>Spelling, punctuation and grammar</w:t>
            </w:r>
          </w:p>
          <w:p w14:paraId="3002D2D5" w14:textId="77777777" w:rsidR="00552F17" w:rsidRPr="00552F17" w:rsidRDefault="00552F17" w:rsidP="00552F1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 xml:space="preserve">Using finger spaces </w:t>
            </w:r>
          </w:p>
          <w:p w14:paraId="775F08C5" w14:textId="77777777" w:rsidR="00552F17" w:rsidRPr="00552F17" w:rsidRDefault="00552F17" w:rsidP="00552F1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>Using sounds to spell words</w:t>
            </w:r>
          </w:p>
          <w:p w14:paraId="13E07424" w14:textId="77777777" w:rsidR="00552F17" w:rsidRPr="00552F17" w:rsidRDefault="00552F17" w:rsidP="00552F1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 xml:space="preserve">Using capital letters at the start of a sentences </w:t>
            </w:r>
          </w:p>
          <w:p w14:paraId="24D4453F" w14:textId="77777777" w:rsidR="00552F17" w:rsidRPr="00552F17" w:rsidRDefault="00552F17" w:rsidP="00552F1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 xml:space="preserve">Using full stops at the end of sentences </w:t>
            </w:r>
          </w:p>
          <w:p w14:paraId="7E715641" w14:textId="77777777" w:rsidR="00552F17" w:rsidRPr="00515383" w:rsidRDefault="00552F17" w:rsidP="00552F17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314" w:type="dxa"/>
            <w:shd w:val="clear" w:color="auto" w:fill="auto"/>
          </w:tcPr>
          <w:p w14:paraId="5D06E9AE" w14:textId="77777777" w:rsidR="00552F17" w:rsidRPr="00DA536F" w:rsidRDefault="00552F17" w:rsidP="00DA536F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Maths</w:t>
            </w:r>
          </w:p>
          <w:p w14:paraId="6D3FB1F8" w14:textId="77777777" w:rsidR="00DA536F" w:rsidRDefault="00552F17" w:rsidP="00DA536F">
            <w:pPr>
              <w:rPr>
                <w:rFonts w:ascii="Comic Sans MS" w:hAnsi="Comic Sans MS"/>
              </w:rPr>
            </w:pPr>
            <w:r w:rsidRPr="006F7872">
              <w:rPr>
                <w:rFonts w:ascii="Comic Sans MS" w:hAnsi="Comic Sans MS"/>
              </w:rPr>
              <w:t>Addition/Subtraction</w:t>
            </w:r>
            <w:r w:rsidR="00DA536F">
              <w:rPr>
                <w:rFonts w:ascii="Comic Sans MS" w:hAnsi="Comic Sans MS"/>
              </w:rPr>
              <w:t xml:space="preserve"> within 10</w:t>
            </w:r>
          </w:p>
          <w:p w14:paraId="3F9B574D" w14:textId="77777777" w:rsidR="00DA536F" w:rsidRPr="00DA536F" w:rsidRDefault="00DA536F" w:rsidP="00DA536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 xml:space="preserve">Introduce part whole model </w:t>
            </w:r>
          </w:p>
          <w:p w14:paraId="45710781" w14:textId="77777777" w:rsidR="00DA536F" w:rsidRPr="00DA536F" w:rsidRDefault="00DA536F" w:rsidP="00DA536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 xml:space="preserve">Writing number sentences </w:t>
            </w:r>
          </w:p>
          <w:p w14:paraId="1C39B43C" w14:textId="77777777" w:rsidR="00DA536F" w:rsidRPr="00DA536F" w:rsidRDefault="00DA536F" w:rsidP="00DA536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>Number bonds to 10</w:t>
            </w:r>
          </w:p>
          <w:p w14:paraId="6CC42980" w14:textId="77777777" w:rsidR="00DA536F" w:rsidRPr="00DA536F" w:rsidRDefault="00DA536F" w:rsidP="00DA536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>Addition and subtraction number sentences within 10</w:t>
            </w:r>
          </w:p>
          <w:p w14:paraId="3C790D2F" w14:textId="77777777" w:rsidR="00DA536F" w:rsidRPr="00DA536F" w:rsidRDefault="00DA536F" w:rsidP="00DA536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 xml:space="preserve">Fact families </w:t>
            </w:r>
          </w:p>
          <w:p w14:paraId="0AFB9D51" w14:textId="77777777" w:rsidR="00DA536F" w:rsidRDefault="00DA536F" w:rsidP="00DA536F">
            <w:pPr>
              <w:rPr>
                <w:rFonts w:ascii="Comic Sans MS" w:hAnsi="Comic Sans MS"/>
              </w:rPr>
            </w:pPr>
          </w:p>
          <w:p w14:paraId="71CEECB6" w14:textId="77777777" w:rsidR="00DA536F" w:rsidRDefault="00DA536F" w:rsidP="00DA53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Shapes </w:t>
            </w:r>
          </w:p>
          <w:p w14:paraId="2A5BFC7A" w14:textId="77777777" w:rsidR="00DA536F" w:rsidRPr="00DA536F" w:rsidRDefault="00DA536F" w:rsidP="00DA536F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 xml:space="preserve">Recognise 2D and 3D shapes </w:t>
            </w:r>
          </w:p>
          <w:p w14:paraId="25F19FA0" w14:textId="77777777" w:rsidR="00DA536F" w:rsidRPr="00DA536F" w:rsidRDefault="00DA536F" w:rsidP="00DA536F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>Sort 2D and 3D shapes</w:t>
            </w:r>
          </w:p>
          <w:p w14:paraId="418585A8" w14:textId="77777777" w:rsidR="00DA536F" w:rsidRPr="00DA536F" w:rsidRDefault="00DA536F" w:rsidP="00DA536F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 xml:space="preserve">Patterns with 2D and 3D shapes </w:t>
            </w:r>
          </w:p>
          <w:p w14:paraId="3A655147" w14:textId="77777777" w:rsidR="00552F17" w:rsidRPr="006F7872" w:rsidRDefault="00552F17" w:rsidP="00552F17">
            <w:pPr>
              <w:suppressAutoHyphens/>
              <w:contextualSpacing/>
              <w:rPr>
                <w:rFonts w:ascii="Comic Sans MS" w:eastAsia="Calibri" w:hAnsi="Comic Sans MS" w:cs="Lucida Sans Unicode"/>
                <w:color w:val="00000A"/>
              </w:rPr>
            </w:pPr>
          </w:p>
        </w:tc>
      </w:tr>
      <w:tr w:rsidR="00552F17" w:rsidRPr="006F7872" w14:paraId="42D6BF6E" w14:textId="77777777" w:rsidTr="00447CAD">
        <w:trPr>
          <w:trHeight w:val="1036"/>
          <w:jc w:val="center"/>
        </w:trPr>
        <w:tc>
          <w:tcPr>
            <w:tcW w:w="5461" w:type="dxa"/>
            <w:gridSpan w:val="2"/>
            <w:shd w:val="clear" w:color="auto" w:fill="auto"/>
          </w:tcPr>
          <w:p w14:paraId="0372C797" w14:textId="77777777" w:rsidR="00552F17" w:rsidRPr="006F7872" w:rsidRDefault="00552F17" w:rsidP="00447CAD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Science</w:t>
            </w:r>
          </w:p>
          <w:p w14:paraId="655F991C" w14:textId="77777777" w:rsidR="00552F17" w:rsidRPr="007F23BC" w:rsidRDefault="007F23BC" w:rsidP="007F23B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 xml:space="preserve">Seasonal Change – Autumn to Winter </w:t>
            </w:r>
          </w:p>
        </w:tc>
        <w:tc>
          <w:tcPr>
            <w:tcW w:w="5314" w:type="dxa"/>
            <w:shd w:val="clear" w:color="auto" w:fill="auto"/>
          </w:tcPr>
          <w:p w14:paraId="1F81BC49" w14:textId="77777777" w:rsidR="00552F17" w:rsidRPr="006F7872" w:rsidRDefault="00552F17" w:rsidP="00447CAD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ICT</w:t>
            </w:r>
          </w:p>
          <w:p w14:paraId="4F2112B0" w14:textId="77777777" w:rsidR="00552F17" w:rsidRPr="002B6662" w:rsidRDefault="002B6662" w:rsidP="002B666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Word Processing Skills</w:t>
            </w:r>
          </w:p>
        </w:tc>
      </w:tr>
      <w:tr w:rsidR="00552F17" w:rsidRPr="006F7872" w14:paraId="433AC145" w14:textId="77777777" w:rsidTr="00447CAD">
        <w:trPr>
          <w:trHeight w:val="904"/>
          <w:jc w:val="center"/>
        </w:trPr>
        <w:tc>
          <w:tcPr>
            <w:tcW w:w="5436" w:type="dxa"/>
            <w:vMerge w:val="restart"/>
            <w:shd w:val="clear" w:color="auto" w:fill="auto"/>
          </w:tcPr>
          <w:p w14:paraId="437AC277" w14:textId="77777777" w:rsidR="00552F17" w:rsidRPr="006F7872" w:rsidRDefault="00552F17" w:rsidP="00447CAD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Topic</w:t>
            </w:r>
          </w:p>
          <w:p w14:paraId="57833176" w14:textId="77777777" w:rsidR="00552F17" w:rsidRPr="002B6662" w:rsidRDefault="007F23BC" w:rsidP="007F23B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sz w:val="20"/>
              </w:rPr>
              <w:t>Geography – Our School</w:t>
            </w:r>
          </w:p>
          <w:p w14:paraId="5F0D5ABA" w14:textId="77777777" w:rsidR="002B6662" w:rsidRDefault="002B6662" w:rsidP="002B6662">
            <w:pPr>
              <w:rPr>
                <w:rFonts w:ascii="Comic Sans MS" w:hAnsi="Comic Sans MS"/>
                <w:b/>
              </w:rPr>
            </w:pPr>
          </w:p>
          <w:p w14:paraId="1E5E69C3" w14:textId="77777777" w:rsidR="002B6662" w:rsidRDefault="002B6662" w:rsidP="002B6662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D.T.</w:t>
            </w:r>
          </w:p>
          <w:p w14:paraId="270C2FAA" w14:textId="7BFB75AB" w:rsidR="002B6662" w:rsidRPr="002B6662" w:rsidRDefault="007340E3" w:rsidP="002B666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Moving Pictures </w:t>
            </w:r>
          </w:p>
        </w:tc>
        <w:tc>
          <w:tcPr>
            <w:tcW w:w="5339" w:type="dxa"/>
            <w:gridSpan w:val="2"/>
            <w:shd w:val="clear" w:color="auto" w:fill="auto"/>
          </w:tcPr>
          <w:p w14:paraId="198D4DB9" w14:textId="77777777" w:rsidR="00552F17" w:rsidRPr="006F7872" w:rsidRDefault="00552F17" w:rsidP="00447CAD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Religious Education</w:t>
            </w:r>
          </w:p>
          <w:p w14:paraId="5CEB7830" w14:textId="77777777" w:rsidR="00552F17" w:rsidRPr="007F23BC" w:rsidRDefault="007F23BC" w:rsidP="007F23B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 xml:space="preserve">Christianity – Who is a Christian? </w:t>
            </w:r>
          </w:p>
          <w:p w14:paraId="506EBC4D" w14:textId="77777777" w:rsidR="007F23BC" w:rsidRPr="007F23BC" w:rsidRDefault="007F23BC" w:rsidP="007F23B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>Christmas Story</w:t>
            </w:r>
          </w:p>
        </w:tc>
      </w:tr>
      <w:tr w:rsidR="00552F17" w:rsidRPr="006F7872" w14:paraId="0A5E8C7D" w14:textId="77777777" w:rsidTr="00447CAD">
        <w:trPr>
          <w:trHeight w:val="1064"/>
          <w:jc w:val="center"/>
        </w:trPr>
        <w:tc>
          <w:tcPr>
            <w:tcW w:w="5436" w:type="dxa"/>
            <w:vMerge/>
            <w:shd w:val="clear" w:color="auto" w:fill="auto"/>
          </w:tcPr>
          <w:p w14:paraId="4015521A" w14:textId="77777777" w:rsidR="00552F17" w:rsidRPr="006F7872" w:rsidRDefault="00552F17" w:rsidP="00447CAD">
            <w:pPr>
              <w:numPr>
                <w:ilvl w:val="0"/>
                <w:numId w:val="3"/>
              </w:numPr>
              <w:rPr>
                <w:rFonts w:ascii="Comic Sans MS" w:hAnsi="Comic Sans MS"/>
              </w:rPr>
            </w:pPr>
          </w:p>
        </w:tc>
        <w:tc>
          <w:tcPr>
            <w:tcW w:w="5339" w:type="dxa"/>
            <w:gridSpan w:val="2"/>
            <w:shd w:val="clear" w:color="auto" w:fill="auto"/>
          </w:tcPr>
          <w:p w14:paraId="0CFB87B7" w14:textId="77777777" w:rsidR="00552F17" w:rsidRPr="006F7872" w:rsidRDefault="00552F17" w:rsidP="00447CAD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PSHE</w:t>
            </w:r>
          </w:p>
          <w:p w14:paraId="289229E9" w14:textId="77777777" w:rsidR="00552F17" w:rsidRPr="007F23BC" w:rsidRDefault="007F23BC" w:rsidP="007F23B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 xml:space="preserve">Celebrating Differences </w:t>
            </w:r>
          </w:p>
        </w:tc>
      </w:tr>
      <w:tr w:rsidR="00552F17" w:rsidRPr="006F7872" w14:paraId="338AC87D" w14:textId="77777777" w:rsidTr="00447CAD">
        <w:trPr>
          <w:trHeight w:val="548"/>
          <w:jc w:val="center"/>
        </w:trPr>
        <w:tc>
          <w:tcPr>
            <w:tcW w:w="5436" w:type="dxa"/>
            <w:shd w:val="clear" w:color="auto" w:fill="auto"/>
          </w:tcPr>
          <w:p w14:paraId="68405DC4" w14:textId="77777777" w:rsidR="00552F17" w:rsidRDefault="00552F17" w:rsidP="002B6662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Physical Education</w:t>
            </w:r>
          </w:p>
          <w:p w14:paraId="085A178D" w14:textId="77777777" w:rsidR="002B6662" w:rsidRPr="00132DD2" w:rsidRDefault="002B6662" w:rsidP="002B666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 xml:space="preserve">Fundamentals </w:t>
            </w:r>
          </w:p>
          <w:p w14:paraId="79E2772E" w14:textId="3FA90341" w:rsidR="00132DD2" w:rsidRPr="002B6662" w:rsidRDefault="00132DD2" w:rsidP="002B666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Ball skills </w:t>
            </w:r>
          </w:p>
          <w:p w14:paraId="03462C8E" w14:textId="77777777" w:rsidR="00552F17" w:rsidRDefault="00552F17" w:rsidP="00552F17">
            <w:pPr>
              <w:rPr>
                <w:rFonts w:ascii="Comic Sans MS" w:hAnsi="Comic Sans MS"/>
                <w:bCs/>
              </w:rPr>
            </w:pPr>
          </w:p>
          <w:p w14:paraId="3627FD22" w14:textId="77777777" w:rsidR="00032B1C" w:rsidRPr="006F7872" w:rsidRDefault="00032B1C" w:rsidP="00552F17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PE kit on Tuesday and Thursday. </w:t>
            </w:r>
          </w:p>
        </w:tc>
        <w:tc>
          <w:tcPr>
            <w:tcW w:w="5339" w:type="dxa"/>
            <w:gridSpan w:val="2"/>
            <w:shd w:val="clear" w:color="auto" w:fill="auto"/>
          </w:tcPr>
          <w:p w14:paraId="3726C803" w14:textId="77777777" w:rsidR="00552F17" w:rsidRPr="006F7872" w:rsidRDefault="00552F17" w:rsidP="00447CAD">
            <w:pPr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How you can help at home</w:t>
            </w:r>
          </w:p>
          <w:p w14:paraId="65D3F095" w14:textId="77777777" w:rsidR="00552F17" w:rsidRPr="002B6662" w:rsidRDefault="00552F17" w:rsidP="00447CAD">
            <w:pPr>
              <w:numPr>
                <w:ilvl w:val="0"/>
                <w:numId w:val="5"/>
              </w:numPr>
              <w:rPr>
                <w:rFonts w:ascii="Comic Sans MS" w:hAnsi="Comic Sans MS"/>
                <w:sz w:val="20"/>
              </w:rPr>
            </w:pPr>
            <w:r w:rsidRPr="002B6662">
              <w:rPr>
                <w:rFonts w:ascii="Comic Sans MS" w:hAnsi="Comic Sans MS"/>
                <w:sz w:val="20"/>
              </w:rPr>
              <w:t>Ensure your child is reading regularly</w:t>
            </w:r>
          </w:p>
          <w:p w14:paraId="0EC167A3" w14:textId="77777777" w:rsidR="00552F17" w:rsidRPr="002B6662" w:rsidRDefault="00552F17" w:rsidP="00447CAD">
            <w:pPr>
              <w:numPr>
                <w:ilvl w:val="0"/>
                <w:numId w:val="5"/>
              </w:numPr>
              <w:rPr>
                <w:rFonts w:ascii="Comic Sans MS" w:hAnsi="Comic Sans MS"/>
                <w:b/>
                <w:sz w:val="20"/>
              </w:rPr>
            </w:pPr>
            <w:r w:rsidRPr="002B6662">
              <w:rPr>
                <w:rFonts w:ascii="Comic Sans MS" w:hAnsi="Comic Sans MS"/>
                <w:sz w:val="20"/>
              </w:rPr>
              <w:t>Offer support with spellings</w:t>
            </w:r>
          </w:p>
          <w:p w14:paraId="2CB19416" w14:textId="77777777" w:rsidR="00552F17" w:rsidRPr="006F7872" w:rsidRDefault="00552F17" w:rsidP="00447CAD">
            <w:pPr>
              <w:ind w:left="360"/>
              <w:rPr>
                <w:rFonts w:ascii="Comic Sans MS" w:hAnsi="Comic Sans MS"/>
                <w:b/>
              </w:rPr>
            </w:pPr>
          </w:p>
        </w:tc>
      </w:tr>
    </w:tbl>
    <w:p w14:paraId="6E3A3B99" w14:textId="77777777" w:rsidR="00B45AC4" w:rsidRDefault="00B45AC4"/>
    <w:p w14:paraId="4B0D54C4" w14:textId="77777777" w:rsidR="00552F17" w:rsidRDefault="00552F17"/>
    <w:sectPr w:rsidR="00552F17" w:rsidSect="00552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699"/>
    <w:multiLevelType w:val="hybridMultilevel"/>
    <w:tmpl w:val="8EB07B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0752C"/>
    <w:multiLevelType w:val="hybridMultilevel"/>
    <w:tmpl w:val="D98460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82222"/>
    <w:multiLevelType w:val="hybridMultilevel"/>
    <w:tmpl w:val="37089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D3766"/>
    <w:multiLevelType w:val="hybridMultilevel"/>
    <w:tmpl w:val="7F067E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F0E09"/>
    <w:multiLevelType w:val="hybridMultilevel"/>
    <w:tmpl w:val="59544A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70C9F"/>
    <w:multiLevelType w:val="hybridMultilevel"/>
    <w:tmpl w:val="5E8A28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CB392F"/>
    <w:multiLevelType w:val="hybridMultilevel"/>
    <w:tmpl w:val="873460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2D2EF1"/>
    <w:multiLevelType w:val="hybridMultilevel"/>
    <w:tmpl w:val="2D4665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A92E70"/>
    <w:multiLevelType w:val="hybridMultilevel"/>
    <w:tmpl w:val="980CA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12286"/>
    <w:multiLevelType w:val="hybridMultilevel"/>
    <w:tmpl w:val="7C44CA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501364"/>
    <w:multiLevelType w:val="hybridMultilevel"/>
    <w:tmpl w:val="5D96A6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E45E8"/>
    <w:multiLevelType w:val="hybridMultilevel"/>
    <w:tmpl w:val="32CAF0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0162F9"/>
    <w:multiLevelType w:val="hybridMultilevel"/>
    <w:tmpl w:val="690C7E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4D7A62"/>
    <w:multiLevelType w:val="hybridMultilevel"/>
    <w:tmpl w:val="86BC69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9F1C44"/>
    <w:multiLevelType w:val="hybridMultilevel"/>
    <w:tmpl w:val="02387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7396F"/>
    <w:multiLevelType w:val="hybridMultilevel"/>
    <w:tmpl w:val="83C0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12"/>
  </w:num>
  <w:num w:numId="6">
    <w:abstractNumId w:val="6"/>
  </w:num>
  <w:num w:numId="7">
    <w:abstractNumId w:val="4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"/>
  </w:num>
  <w:num w:numId="13">
    <w:abstractNumId w:val="11"/>
  </w:num>
  <w:num w:numId="14">
    <w:abstractNumId w:val="8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F17"/>
    <w:rsid w:val="00032B1C"/>
    <w:rsid w:val="00132DD2"/>
    <w:rsid w:val="00186E8B"/>
    <w:rsid w:val="002B6662"/>
    <w:rsid w:val="002C7E33"/>
    <w:rsid w:val="00552F17"/>
    <w:rsid w:val="006071D2"/>
    <w:rsid w:val="007340E3"/>
    <w:rsid w:val="007F23BC"/>
    <w:rsid w:val="00925393"/>
    <w:rsid w:val="009B7587"/>
    <w:rsid w:val="00B256F7"/>
    <w:rsid w:val="00B45AC4"/>
    <w:rsid w:val="00C86653"/>
    <w:rsid w:val="00DA536F"/>
    <w:rsid w:val="00F02288"/>
    <w:rsid w:val="00F2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0ADCA"/>
  <w15:chartTrackingRefBased/>
  <w15:docId w15:val="{3ED17864-383E-4DA0-A61A-0A2D36D8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2F17"/>
    <w:pPr>
      <w:jc w:val="center"/>
    </w:pPr>
    <w:rPr>
      <w:rFonts w:ascii="Arial" w:hAnsi="Arial" w:cs="Arial"/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rsid w:val="00552F17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52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 Concepts UK Ltd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Adams</dc:creator>
  <cp:keywords/>
  <dc:description/>
  <cp:lastModifiedBy>Jessica Adams</cp:lastModifiedBy>
  <cp:revision>16</cp:revision>
  <dcterms:created xsi:type="dcterms:W3CDTF">2023-11-07T10:40:00Z</dcterms:created>
  <dcterms:modified xsi:type="dcterms:W3CDTF">2024-08-27T10:41:00Z</dcterms:modified>
</cp:coreProperties>
</file>