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53" w:rsidRPr="00743553" w:rsidRDefault="00743553" w:rsidP="00743553">
      <w:pPr>
        <w:jc w:val="center"/>
        <w:rPr>
          <w:u w:val="single"/>
        </w:rPr>
      </w:pPr>
      <w:r w:rsidRPr="00743553">
        <w:rPr>
          <w:u w:val="single"/>
        </w:rPr>
        <w:t>Key Stage 1 Mental Health and Well-Being Activities</w:t>
      </w:r>
    </w:p>
    <w:p w:rsidR="00743553" w:rsidRDefault="00743553">
      <w:bookmarkStart w:id="0" w:name="_GoBack"/>
      <w:bookmarkEnd w:id="0"/>
    </w:p>
    <w:p w:rsidR="00743553" w:rsidRDefault="00743553"/>
    <w:p w:rsidR="00913E49" w:rsidRDefault="00743553">
      <w:hyperlink r:id="rId4" w:history="1">
        <w:r w:rsidRPr="00A046B4">
          <w:rPr>
            <w:rStyle w:val="Hyperlink"/>
          </w:rPr>
          <w:t>https://www.twinkl.co.uk/resource/childrens-mental-health-activity-pack-t2-p-449</w:t>
        </w:r>
      </w:hyperlink>
    </w:p>
    <w:p w:rsidR="00743553" w:rsidRDefault="00743553"/>
    <w:p w:rsidR="00743553" w:rsidRDefault="00743553"/>
    <w:p w:rsidR="00743553" w:rsidRDefault="00743553">
      <w:hyperlink r:id="rId5" w:history="1">
        <w:r w:rsidRPr="00A046B4">
          <w:rPr>
            <w:rStyle w:val="Hyperlink"/>
          </w:rPr>
          <w:t>https://content.twinkl.co.uk/resource/7d/1a/t-c-2549269-positive-affirmation-ks1-fortune-teller-activity-english_ver_3.pdf?__token__=exp=1591884381~acl=%2Fresource%2F7d%2F1a%2Ft-c-2549269-positive-affirmation-ks1-fortune-teller-activity-english_ver_3.pdf%2A~hmac=bfe52244cab57e12604575c8efad1ccae7c7ceeadb3a921559a661b083471974</w:t>
        </w:r>
      </w:hyperlink>
    </w:p>
    <w:p w:rsidR="00743553" w:rsidRDefault="00743553"/>
    <w:p w:rsidR="00743553" w:rsidRDefault="00743553"/>
    <w:p w:rsidR="00743553" w:rsidRDefault="00743553">
      <w:hyperlink r:id="rId6" w:history="1">
        <w:r w:rsidRPr="00A046B4">
          <w:rPr>
            <w:rStyle w:val="Hyperlink"/>
          </w:rPr>
          <w:t>https://www.twinkl.co.uk/resource/mindfulness-breathing-activity-pack-t-p-819</w:t>
        </w:r>
      </w:hyperlink>
    </w:p>
    <w:p w:rsidR="00743553" w:rsidRDefault="00743553"/>
    <w:p w:rsidR="00743553" w:rsidRDefault="00743553"/>
    <w:p w:rsidR="00743553" w:rsidRDefault="00743553">
      <w:hyperlink r:id="rId7" w:history="1">
        <w:r w:rsidRPr="00A046B4">
          <w:rPr>
            <w:rStyle w:val="Hyperlink"/>
          </w:rPr>
          <w:t>https://www.twinkl.co.uk/resource/i-am-an-amazing-person-t2-inc-4</w:t>
        </w:r>
      </w:hyperlink>
    </w:p>
    <w:p w:rsidR="00743553" w:rsidRDefault="00743553"/>
    <w:p w:rsidR="00743553" w:rsidRDefault="00743553"/>
    <w:p w:rsidR="00743553" w:rsidRDefault="00743553">
      <w:hyperlink r:id="rId8" w:history="1">
        <w:r w:rsidRPr="00A046B4">
          <w:rPr>
            <w:rStyle w:val="Hyperlink"/>
          </w:rPr>
          <w:t>https://content.twinkl.co.uk/resource/e8/24/t-sc-2549961-how-to-grow-a-rainbow-experiment-science-activity_ver_7.pdf?__token__=exp=1591884752~acl=%2Fresource%2Fe8%2F24%2Ft-sc-2549961-how-to-grow-a-rainbow-experiment-science-activity_ver_7.pdf%2A~hmac=cd49b0d3dcb110c5cc4eed10fd3be0e445ba94554b27ff1ee8fb6860d8ae841b</w:t>
        </w:r>
      </w:hyperlink>
    </w:p>
    <w:p w:rsidR="00743553" w:rsidRDefault="00743553"/>
    <w:p w:rsidR="00743553" w:rsidRDefault="00743553"/>
    <w:p w:rsidR="00743553" w:rsidRDefault="00743553">
      <w:hyperlink r:id="rId9" w:history="1">
        <w:r w:rsidRPr="00A046B4">
          <w:rPr>
            <w:rStyle w:val="Hyperlink"/>
          </w:rPr>
          <w:t>https://www.twinkl.co.uk/resource/t-t-2544133-self-esteem-yoga-poses-activity</w:t>
        </w:r>
      </w:hyperlink>
    </w:p>
    <w:p w:rsidR="00743553" w:rsidRDefault="00743553"/>
    <w:p w:rsidR="00743553" w:rsidRDefault="00743553"/>
    <w:p w:rsidR="00743553" w:rsidRDefault="00743553">
      <w:hyperlink r:id="rId10" w:history="1">
        <w:r w:rsidRPr="00A046B4">
          <w:rPr>
            <w:rStyle w:val="Hyperlink"/>
          </w:rPr>
          <w:t>https://www.twinkl.co.uk/resources/class-management/class-management-young-people-and-families-support/class-management-young-people-and-families-support-emotional-wellbeing/2</w:t>
        </w:r>
      </w:hyperlink>
    </w:p>
    <w:p w:rsidR="00743553" w:rsidRDefault="00743553"/>
    <w:p w:rsidR="00743553" w:rsidRDefault="00743553"/>
    <w:p w:rsidR="00743553" w:rsidRDefault="00743553"/>
    <w:sectPr w:rsidR="007435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53"/>
    <w:rsid w:val="00743553"/>
    <w:rsid w:val="0091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5B14B-E8E8-4107-8055-9F6E4B66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35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twinkl.co.uk/resource/e8/24/t-sc-2549961-how-to-grow-a-rainbow-experiment-science-activity_ver_7.pdf?__token__=exp=1591884752~acl=%2Fresource%2Fe8%2F24%2Ft-sc-2549961-how-to-grow-a-rainbow-experiment-science-activity_ver_7.pdf%2A~hmac=cd49b0d3dcb110c5cc4eed10fd3be0e445ba94554b27ff1ee8fb6860d8ae841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winkl.co.uk/resource/i-am-an-amazing-person-t2-inc-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winkl.co.uk/resource/mindfulness-breathing-activity-pack-t-p-81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ntent.twinkl.co.uk/resource/7d/1a/t-c-2549269-positive-affirmation-ks1-fortune-teller-activity-english_ver_3.pdf?__token__=exp=1591884381~acl=%2Fresource%2F7d%2F1a%2Ft-c-2549269-positive-affirmation-ks1-fortune-teller-activity-english_ver_3.pdf%2A~hmac=bfe52244cab57e12604575c8efad1ccae7c7ceeadb3a921559a661b083471974" TargetMode="External"/><Relationship Id="rId10" Type="http://schemas.openxmlformats.org/officeDocument/2006/relationships/hyperlink" Target="https://www.twinkl.co.uk/resources/class-management/class-management-young-people-and-families-support/class-management-young-people-and-families-support-emotional-wellbeing/2" TargetMode="External"/><Relationship Id="rId4" Type="http://schemas.openxmlformats.org/officeDocument/2006/relationships/hyperlink" Target="https://www.twinkl.co.uk/resource/childrens-mental-health-activity-pack-t2-p-449" TargetMode="External"/><Relationship Id="rId9" Type="http://schemas.openxmlformats.org/officeDocument/2006/relationships/hyperlink" Target="https://www.twinkl.co.uk/resource/t-t-2544133-self-esteem-yoga-poses-activ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Brentry Primary School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Ransom</dc:creator>
  <cp:keywords/>
  <dc:description/>
  <cp:lastModifiedBy>Claire Ransom</cp:lastModifiedBy>
  <cp:revision>1</cp:revision>
  <dcterms:created xsi:type="dcterms:W3CDTF">2020-06-11T14:00:00Z</dcterms:created>
  <dcterms:modified xsi:type="dcterms:W3CDTF">2020-06-11T14:08:00Z</dcterms:modified>
</cp:coreProperties>
</file>